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3"/>
        <w:gridCol w:w="1502"/>
        <w:gridCol w:w="3006"/>
      </w:tblGrid>
      <w:tr w:rsidR="005675EE" w14:paraId="3FFB8E45" w14:textId="77777777" w:rsidTr="0099431C">
        <w:tc>
          <w:tcPr>
            <w:tcW w:w="9016" w:type="dxa"/>
            <w:gridSpan w:val="4"/>
            <w:shd w:val="clear" w:color="auto" w:fill="E7E6E6" w:themeFill="background2"/>
          </w:tcPr>
          <w:p w14:paraId="64D7CFB2" w14:textId="77777777" w:rsidR="005675EE" w:rsidRDefault="005675EE" w:rsidP="00567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BUCS Annual Team Entry Funding Application</w:t>
            </w:r>
          </w:p>
          <w:p w14:paraId="10600564" w14:textId="77777777" w:rsidR="005675EE" w:rsidRPr="001E1DA1" w:rsidRDefault="005675EE" w:rsidP="005675EE">
            <w:pPr>
              <w:jc w:val="center"/>
            </w:pPr>
            <w:r w:rsidRPr="001E1DA1">
              <w:t>(Please complete ALL sections)</w:t>
            </w:r>
          </w:p>
          <w:p w14:paraId="792949A7" w14:textId="762E43F7" w:rsidR="005675EE" w:rsidRPr="005675EE" w:rsidRDefault="001E1DA1" w:rsidP="005675EE">
            <w:pPr>
              <w:jc w:val="center"/>
              <w:rPr>
                <w:b/>
                <w:bCs/>
              </w:rPr>
            </w:pPr>
            <w:r>
              <w:t>Applications m</w:t>
            </w:r>
            <w:r w:rsidR="005675EE" w:rsidRPr="001E1DA1">
              <w:t>ust be submitted before noon on May 1</w:t>
            </w:r>
            <w:r w:rsidR="005675EE" w:rsidRPr="001E1DA1">
              <w:rPr>
                <w:vertAlign w:val="superscript"/>
              </w:rPr>
              <w:t>st</w:t>
            </w:r>
            <w:r w:rsidR="005675EE">
              <w:rPr>
                <w:b/>
                <w:bCs/>
              </w:rPr>
              <w:t xml:space="preserve"> </w:t>
            </w:r>
          </w:p>
        </w:tc>
      </w:tr>
      <w:tr w:rsidR="005675EE" w14:paraId="47CA1E56" w14:textId="77777777" w:rsidTr="005675EE">
        <w:tc>
          <w:tcPr>
            <w:tcW w:w="9016" w:type="dxa"/>
            <w:gridSpan w:val="4"/>
          </w:tcPr>
          <w:p w14:paraId="308DB79F" w14:textId="4AF2D1B8" w:rsidR="005675EE" w:rsidRDefault="005675EE">
            <w:r>
              <w:t>Name of Team to be entered:</w:t>
            </w:r>
          </w:p>
        </w:tc>
      </w:tr>
      <w:tr w:rsidR="005675EE" w14:paraId="3CBF74C4" w14:textId="77777777" w:rsidTr="00712B30">
        <w:tc>
          <w:tcPr>
            <w:tcW w:w="4508" w:type="dxa"/>
            <w:gridSpan w:val="2"/>
          </w:tcPr>
          <w:p w14:paraId="550805D9" w14:textId="0203A87B" w:rsidR="005675EE" w:rsidRDefault="005675EE">
            <w:r>
              <w:t>Contact Phone:</w:t>
            </w:r>
          </w:p>
        </w:tc>
        <w:tc>
          <w:tcPr>
            <w:tcW w:w="4508" w:type="dxa"/>
            <w:gridSpan w:val="2"/>
          </w:tcPr>
          <w:p w14:paraId="2FFA9F56" w14:textId="573D6927" w:rsidR="005675EE" w:rsidRDefault="005675EE">
            <w:r>
              <w:t>Contact Email:</w:t>
            </w:r>
          </w:p>
        </w:tc>
      </w:tr>
      <w:tr w:rsidR="005675EE" w14:paraId="61754A1F" w14:textId="77777777" w:rsidTr="0099431C">
        <w:tc>
          <w:tcPr>
            <w:tcW w:w="9016" w:type="dxa"/>
            <w:gridSpan w:val="4"/>
            <w:shd w:val="clear" w:color="auto" w:fill="E7E6E6" w:themeFill="background2"/>
          </w:tcPr>
          <w:p w14:paraId="3FF5564F" w14:textId="77777777" w:rsidR="001E1DA1" w:rsidRDefault="005675EE" w:rsidP="001E1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Summary of Season</w:t>
            </w:r>
          </w:p>
          <w:p w14:paraId="3D46D565" w14:textId="10243783" w:rsidR="001E1DA1" w:rsidRPr="001E1DA1" w:rsidRDefault="004F2177" w:rsidP="001E1DA1">
            <w:pPr>
              <w:jc w:val="center"/>
            </w:pPr>
            <w:r>
              <w:t xml:space="preserve">(include league position, cup competitions and membership engagement - </w:t>
            </w:r>
            <w:r w:rsidRPr="00E14A33">
              <w:t>What events has your team attended in 20</w:t>
            </w:r>
            <w:r>
              <w:t>20</w:t>
            </w:r>
            <w:r w:rsidRPr="00E14A33">
              <w:t>/202</w:t>
            </w:r>
            <w:r>
              <w:t>1</w:t>
            </w:r>
            <w:r w:rsidRPr="00E14A33">
              <w:t xml:space="preserve"> either other Activities, SU or community</w:t>
            </w:r>
            <w:r w:rsidR="002A0B34">
              <w:t>?)</w:t>
            </w:r>
          </w:p>
        </w:tc>
      </w:tr>
      <w:tr w:rsidR="005675EE" w14:paraId="604342F9" w14:textId="77777777" w:rsidTr="00C47E23">
        <w:trPr>
          <w:trHeight w:val="5006"/>
        </w:trPr>
        <w:tc>
          <w:tcPr>
            <w:tcW w:w="9016" w:type="dxa"/>
            <w:gridSpan w:val="4"/>
          </w:tcPr>
          <w:p w14:paraId="6BA97D92" w14:textId="77777777" w:rsidR="005675EE" w:rsidRDefault="005675EE"/>
        </w:tc>
      </w:tr>
      <w:tr w:rsidR="005675EE" w14:paraId="2D519A3B" w14:textId="77777777" w:rsidTr="0099431C">
        <w:tc>
          <w:tcPr>
            <w:tcW w:w="9016" w:type="dxa"/>
            <w:gridSpan w:val="4"/>
            <w:shd w:val="clear" w:color="auto" w:fill="E7E6E6" w:themeFill="background2"/>
          </w:tcPr>
          <w:p w14:paraId="40BCFD63" w14:textId="3DFE8566" w:rsidR="005675EE" w:rsidRPr="0099431C" w:rsidRDefault="0099431C" w:rsidP="009943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Financial Breakdown</w:t>
            </w:r>
          </w:p>
        </w:tc>
      </w:tr>
      <w:tr w:rsidR="0099431C" w14:paraId="0EE558BA" w14:textId="77777777" w:rsidTr="001E1DA1">
        <w:tc>
          <w:tcPr>
            <w:tcW w:w="3005" w:type="dxa"/>
            <w:shd w:val="clear" w:color="auto" w:fill="E7E6E6" w:themeFill="background2"/>
          </w:tcPr>
          <w:p w14:paraId="106C5C7A" w14:textId="48E75CD1" w:rsidR="0099431C" w:rsidRDefault="0099431C" w:rsidP="0099431C">
            <w:pPr>
              <w:jc w:val="center"/>
              <w:rPr>
                <w:b/>
                <w:bCs/>
              </w:rPr>
            </w:pPr>
          </w:p>
        </w:tc>
        <w:tc>
          <w:tcPr>
            <w:tcW w:w="3005" w:type="dxa"/>
            <w:gridSpan w:val="2"/>
            <w:shd w:val="clear" w:color="auto" w:fill="E7E6E6" w:themeFill="background2"/>
          </w:tcPr>
          <w:p w14:paraId="2824749C" w14:textId="56BF81D8" w:rsidR="0099431C" w:rsidRDefault="0099431C" w:rsidP="009943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Expenditure 20</w:t>
            </w:r>
            <w:r w:rsidR="00DD12D9">
              <w:rPr>
                <w:b/>
                <w:bCs/>
              </w:rPr>
              <w:t>20</w:t>
            </w:r>
            <w:r>
              <w:rPr>
                <w:b/>
                <w:bCs/>
              </w:rPr>
              <w:t>/202</w:t>
            </w:r>
            <w:r w:rsidR="00DD12D9">
              <w:rPr>
                <w:b/>
                <w:bCs/>
              </w:rPr>
              <w:t>1</w:t>
            </w:r>
          </w:p>
        </w:tc>
        <w:tc>
          <w:tcPr>
            <w:tcW w:w="3006" w:type="dxa"/>
            <w:shd w:val="clear" w:color="auto" w:fill="E7E6E6" w:themeFill="background2"/>
          </w:tcPr>
          <w:p w14:paraId="7D750FA0" w14:textId="6413E715" w:rsidR="0099431C" w:rsidRDefault="0099431C" w:rsidP="009943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Requested 202</w:t>
            </w:r>
            <w:r w:rsidR="00DD12D9">
              <w:rPr>
                <w:b/>
                <w:bCs/>
              </w:rPr>
              <w:t>1</w:t>
            </w:r>
            <w:r>
              <w:rPr>
                <w:b/>
                <w:bCs/>
              </w:rPr>
              <w:t>/202</w:t>
            </w:r>
            <w:r w:rsidR="00DD12D9">
              <w:rPr>
                <w:b/>
                <w:bCs/>
              </w:rPr>
              <w:t>2</w:t>
            </w:r>
          </w:p>
        </w:tc>
      </w:tr>
      <w:tr w:rsidR="0099431C" w14:paraId="3C5F4573" w14:textId="77777777" w:rsidTr="0099431C">
        <w:tc>
          <w:tcPr>
            <w:tcW w:w="3005" w:type="dxa"/>
            <w:shd w:val="clear" w:color="auto" w:fill="auto"/>
          </w:tcPr>
          <w:p w14:paraId="6444F3A3" w14:textId="27D51D83" w:rsidR="0099431C" w:rsidRDefault="0099431C" w:rsidP="009943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Transport</w:t>
            </w:r>
          </w:p>
        </w:tc>
        <w:tc>
          <w:tcPr>
            <w:tcW w:w="3005" w:type="dxa"/>
            <w:gridSpan w:val="2"/>
            <w:shd w:val="clear" w:color="auto" w:fill="auto"/>
          </w:tcPr>
          <w:p w14:paraId="444393D3" w14:textId="77777777" w:rsidR="0099431C" w:rsidRDefault="0099431C" w:rsidP="0099431C">
            <w:pPr>
              <w:jc w:val="center"/>
              <w:rPr>
                <w:b/>
                <w:bCs/>
              </w:rPr>
            </w:pPr>
          </w:p>
        </w:tc>
        <w:tc>
          <w:tcPr>
            <w:tcW w:w="3006" w:type="dxa"/>
            <w:shd w:val="clear" w:color="auto" w:fill="auto"/>
          </w:tcPr>
          <w:p w14:paraId="6F8AD6CC" w14:textId="77777777" w:rsidR="0099431C" w:rsidRDefault="0099431C" w:rsidP="0099431C">
            <w:pPr>
              <w:jc w:val="center"/>
              <w:rPr>
                <w:b/>
                <w:bCs/>
              </w:rPr>
            </w:pPr>
          </w:p>
        </w:tc>
      </w:tr>
      <w:tr w:rsidR="0099431C" w14:paraId="0F94347D" w14:textId="77777777" w:rsidTr="0099431C">
        <w:tc>
          <w:tcPr>
            <w:tcW w:w="3005" w:type="dxa"/>
            <w:shd w:val="clear" w:color="auto" w:fill="auto"/>
          </w:tcPr>
          <w:p w14:paraId="00F2B5DD" w14:textId="4D6125EB" w:rsidR="0099431C" w:rsidRDefault="0099431C" w:rsidP="009943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Venue Hire</w:t>
            </w:r>
          </w:p>
        </w:tc>
        <w:tc>
          <w:tcPr>
            <w:tcW w:w="3005" w:type="dxa"/>
            <w:gridSpan w:val="2"/>
            <w:shd w:val="clear" w:color="auto" w:fill="auto"/>
          </w:tcPr>
          <w:p w14:paraId="7A3792D5" w14:textId="77777777" w:rsidR="0099431C" w:rsidRDefault="0099431C" w:rsidP="0099431C">
            <w:pPr>
              <w:jc w:val="center"/>
              <w:rPr>
                <w:b/>
                <w:bCs/>
              </w:rPr>
            </w:pPr>
          </w:p>
        </w:tc>
        <w:tc>
          <w:tcPr>
            <w:tcW w:w="3006" w:type="dxa"/>
            <w:shd w:val="clear" w:color="auto" w:fill="auto"/>
          </w:tcPr>
          <w:p w14:paraId="4108F462" w14:textId="77777777" w:rsidR="0099431C" w:rsidRDefault="0099431C" w:rsidP="0099431C">
            <w:pPr>
              <w:jc w:val="center"/>
              <w:rPr>
                <w:b/>
                <w:bCs/>
              </w:rPr>
            </w:pPr>
          </w:p>
        </w:tc>
      </w:tr>
      <w:tr w:rsidR="0099431C" w14:paraId="3A7D3DFF" w14:textId="77777777" w:rsidTr="0099431C">
        <w:tc>
          <w:tcPr>
            <w:tcW w:w="3005" w:type="dxa"/>
            <w:shd w:val="clear" w:color="auto" w:fill="auto"/>
          </w:tcPr>
          <w:p w14:paraId="13C7A193" w14:textId="22DC502A" w:rsidR="0099431C" w:rsidRDefault="0099431C" w:rsidP="009943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Officials</w:t>
            </w:r>
          </w:p>
        </w:tc>
        <w:tc>
          <w:tcPr>
            <w:tcW w:w="3005" w:type="dxa"/>
            <w:gridSpan w:val="2"/>
            <w:shd w:val="clear" w:color="auto" w:fill="auto"/>
          </w:tcPr>
          <w:p w14:paraId="6C8E30C2" w14:textId="77777777" w:rsidR="0099431C" w:rsidRDefault="0099431C" w:rsidP="0099431C">
            <w:pPr>
              <w:jc w:val="center"/>
              <w:rPr>
                <w:b/>
                <w:bCs/>
              </w:rPr>
            </w:pPr>
          </w:p>
        </w:tc>
        <w:tc>
          <w:tcPr>
            <w:tcW w:w="3006" w:type="dxa"/>
            <w:shd w:val="clear" w:color="auto" w:fill="auto"/>
          </w:tcPr>
          <w:p w14:paraId="25F170B3" w14:textId="77777777" w:rsidR="0099431C" w:rsidRDefault="0099431C" w:rsidP="0099431C">
            <w:pPr>
              <w:jc w:val="center"/>
              <w:rPr>
                <w:b/>
                <w:bCs/>
              </w:rPr>
            </w:pPr>
          </w:p>
        </w:tc>
      </w:tr>
      <w:tr w:rsidR="0099431C" w14:paraId="20ED2246" w14:textId="77777777" w:rsidTr="0099431C">
        <w:tc>
          <w:tcPr>
            <w:tcW w:w="3005" w:type="dxa"/>
            <w:shd w:val="clear" w:color="auto" w:fill="auto"/>
          </w:tcPr>
          <w:p w14:paraId="1A739E69" w14:textId="4A6A1354" w:rsidR="0099431C" w:rsidRDefault="0099431C" w:rsidP="009943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</w:tc>
        <w:tc>
          <w:tcPr>
            <w:tcW w:w="3005" w:type="dxa"/>
            <w:gridSpan w:val="2"/>
            <w:shd w:val="clear" w:color="auto" w:fill="auto"/>
          </w:tcPr>
          <w:p w14:paraId="6090E880" w14:textId="77777777" w:rsidR="0099431C" w:rsidRDefault="0099431C" w:rsidP="0099431C">
            <w:pPr>
              <w:jc w:val="center"/>
              <w:rPr>
                <w:b/>
                <w:bCs/>
              </w:rPr>
            </w:pPr>
          </w:p>
        </w:tc>
        <w:tc>
          <w:tcPr>
            <w:tcW w:w="3006" w:type="dxa"/>
            <w:shd w:val="clear" w:color="auto" w:fill="auto"/>
          </w:tcPr>
          <w:p w14:paraId="32347159" w14:textId="77777777" w:rsidR="0099431C" w:rsidRDefault="0099431C" w:rsidP="0099431C">
            <w:pPr>
              <w:jc w:val="center"/>
              <w:rPr>
                <w:b/>
                <w:bCs/>
              </w:rPr>
            </w:pPr>
          </w:p>
        </w:tc>
      </w:tr>
      <w:tr w:rsidR="00E022EF" w14:paraId="4B65B128" w14:textId="77777777" w:rsidTr="001E1DA1">
        <w:tc>
          <w:tcPr>
            <w:tcW w:w="9016" w:type="dxa"/>
            <w:gridSpan w:val="4"/>
            <w:shd w:val="clear" w:color="auto" w:fill="E7E6E6" w:themeFill="background2"/>
          </w:tcPr>
          <w:p w14:paraId="5F93C658" w14:textId="77777777" w:rsidR="00E022EF" w:rsidRDefault="00E022EF" w:rsidP="00E022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Membership Costs</w:t>
            </w:r>
          </w:p>
          <w:p w14:paraId="2D55B0A0" w14:textId="1D158DC2" w:rsidR="001E1DA1" w:rsidRPr="001E1DA1" w:rsidRDefault="001E1DA1" w:rsidP="00E022EF">
            <w:pPr>
              <w:jc w:val="center"/>
            </w:pPr>
            <w:r>
              <w:t>(figure should not include the insurance or BUCS fees)</w:t>
            </w:r>
          </w:p>
        </w:tc>
      </w:tr>
      <w:tr w:rsidR="00E022EF" w14:paraId="6620BA88" w14:textId="77777777" w:rsidTr="00E022EF">
        <w:trPr>
          <w:trHeight w:val="95"/>
        </w:trPr>
        <w:tc>
          <w:tcPr>
            <w:tcW w:w="4508" w:type="dxa"/>
            <w:gridSpan w:val="2"/>
            <w:shd w:val="clear" w:color="auto" w:fill="auto"/>
          </w:tcPr>
          <w:p w14:paraId="4EEA9850" w14:textId="4C74D877" w:rsidR="00E022EF" w:rsidRPr="00E022EF" w:rsidRDefault="00E022EF" w:rsidP="00E022EF">
            <w:r>
              <w:t>Club BUCS Membership 20</w:t>
            </w:r>
            <w:r w:rsidR="00856455">
              <w:t>20</w:t>
            </w:r>
            <w:r>
              <w:t>/202</w:t>
            </w:r>
            <w:r w:rsidR="00856455">
              <w:t>1</w:t>
            </w:r>
            <w:r>
              <w:t xml:space="preserve">: </w:t>
            </w:r>
          </w:p>
        </w:tc>
        <w:tc>
          <w:tcPr>
            <w:tcW w:w="4508" w:type="dxa"/>
            <w:gridSpan w:val="2"/>
            <w:shd w:val="clear" w:color="auto" w:fill="auto"/>
          </w:tcPr>
          <w:p w14:paraId="6B242EB5" w14:textId="7F9A07DB" w:rsidR="00E022EF" w:rsidRPr="00E022EF" w:rsidRDefault="00E022EF" w:rsidP="00E022EF">
            <w:r>
              <w:t>Club BUCS Membership 202</w:t>
            </w:r>
            <w:r w:rsidR="00856455">
              <w:t>1</w:t>
            </w:r>
            <w:r>
              <w:t>/202</w:t>
            </w:r>
            <w:r w:rsidR="00856455">
              <w:t>2</w:t>
            </w:r>
            <w:r w:rsidR="00F92F6A">
              <w:t>:</w:t>
            </w:r>
          </w:p>
        </w:tc>
      </w:tr>
      <w:tr w:rsidR="00D201E2" w14:paraId="2FFF79F6" w14:textId="77777777" w:rsidTr="00677A30">
        <w:trPr>
          <w:trHeight w:val="95"/>
        </w:trPr>
        <w:tc>
          <w:tcPr>
            <w:tcW w:w="9016" w:type="dxa"/>
            <w:gridSpan w:val="4"/>
            <w:shd w:val="clear" w:color="auto" w:fill="E7E6E6" w:themeFill="background2"/>
          </w:tcPr>
          <w:p w14:paraId="636EE2CB" w14:textId="020EB0C3" w:rsidR="00D201E2" w:rsidRPr="00677A30" w:rsidRDefault="00677A30" w:rsidP="00D201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Team Development</w:t>
            </w:r>
          </w:p>
        </w:tc>
      </w:tr>
      <w:tr w:rsidR="00677A30" w14:paraId="6B4D23B8" w14:textId="77777777" w:rsidTr="003D4C13">
        <w:trPr>
          <w:trHeight w:val="95"/>
        </w:trPr>
        <w:tc>
          <w:tcPr>
            <w:tcW w:w="3005" w:type="dxa"/>
            <w:shd w:val="clear" w:color="auto" w:fill="auto"/>
          </w:tcPr>
          <w:p w14:paraId="52C3EAB0" w14:textId="1E9913A1" w:rsidR="00677A30" w:rsidRDefault="00911354" w:rsidP="00677A30">
            <w:pPr>
              <w:rPr>
                <w:b/>
                <w:bCs/>
              </w:rPr>
            </w:pPr>
            <w:r>
              <w:rPr>
                <w:b/>
                <w:bCs/>
              </w:rPr>
              <w:t>Do you have a local league you could join?</w:t>
            </w:r>
          </w:p>
        </w:tc>
        <w:tc>
          <w:tcPr>
            <w:tcW w:w="3005" w:type="dxa"/>
            <w:gridSpan w:val="2"/>
            <w:shd w:val="clear" w:color="auto" w:fill="auto"/>
          </w:tcPr>
          <w:p w14:paraId="410F4225" w14:textId="58A34D93" w:rsidR="00677A30" w:rsidRDefault="00677A30" w:rsidP="00D201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 / N</w:t>
            </w:r>
          </w:p>
        </w:tc>
        <w:tc>
          <w:tcPr>
            <w:tcW w:w="3006" w:type="dxa"/>
            <w:shd w:val="clear" w:color="auto" w:fill="auto"/>
          </w:tcPr>
          <w:p w14:paraId="2393771C" w14:textId="089FE563" w:rsidR="00677A30" w:rsidRDefault="00677A30" w:rsidP="00677A30">
            <w:pPr>
              <w:rPr>
                <w:b/>
                <w:bCs/>
              </w:rPr>
            </w:pPr>
            <w:r>
              <w:rPr>
                <w:b/>
                <w:bCs/>
              </w:rPr>
              <w:t>Details:</w:t>
            </w:r>
          </w:p>
        </w:tc>
      </w:tr>
      <w:tr w:rsidR="00677A30" w14:paraId="277FF917" w14:textId="77777777" w:rsidTr="003D4C13">
        <w:trPr>
          <w:trHeight w:val="95"/>
        </w:trPr>
        <w:tc>
          <w:tcPr>
            <w:tcW w:w="3005" w:type="dxa"/>
            <w:shd w:val="clear" w:color="auto" w:fill="auto"/>
          </w:tcPr>
          <w:p w14:paraId="27503CB0" w14:textId="643B4BB2" w:rsidR="00677A30" w:rsidRDefault="00B16435" w:rsidP="00677A30">
            <w:pPr>
              <w:rPr>
                <w:b/>
                <w:bCs/>
              </w:rPr>
            </w:pPr>
            <w:r>
              <w:rPr>
                <w:b/>
                <w:bCs/>
              </w:rPr>
              <w:t>Have you considered funding extra training off-campus?</w:t>
            </w:r>
          </w:p>
        </w:tc>
        <w:tc>
          <w:tcPr>
            <w:tcW w:w="3005" w:type="dxa"/>
            <w:gridSpan w:val="2"/>
            <w:shd w:val="clear" w:color="auto" w:fill="auto"/>
          </w:tcPr>
          <w:p w14:paraId="4C34E389" w14:textId="5466E26F" w:rsidR="00677A30" w:rsidRDefault="00B16435" w:rsidP="00D201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 / N</w:t>
            </w:r>
          </w:p>
        </w:tc>
        <w:tc>
          <w:tcPr>
            <w:tcW w:w="3006" w:type="dxa"/>
            <w:shd w:val="clear" w:color="auto" w:fill="auto"/>
          </w:tcPr>
          <w:p w14:paraId="2409D012" w14:textId="2556F932" w:rsidR="00677A30" w:rsidRDefault="00B16435" w:rsidP="00677A30">
            <w:pPr>
              <w:rPr>
                <w:b/>
                <w:bCs/>
              </w:rPr>
            </w:pPr>
            <w:r>
              <w:rPr>
                <w:b/>
                <w:bCs/>
              </w:rPr>
              <w:t>Details:</w:t>
            </w:r>
          </w:p>
        </w:tc>
      </w:tr>
      <w:tr w:rsidR="00B16435" w14:paraId="261326A1" w14:textId="77777777" w:rsidTr="001E1DA1">
        <w:trPr>
          <w:trHeight w:val="95"/>
        </w:trPr>
        <w:tc>
          <w:tcPr>
            <w:tcW w:w="9016" w:type="dxa"/>
            <w:gridSpan w:val="4"/>
            <w:shd w:val="clear" w:color="auto" w:fill="E7E6E6" w:themeFill="background2"/>
          </w:tcPr>
          <w:p w14:paraId="13CC778D" w14:textId="78B5EDB1" w:rsidR="00B16435" w:rsidRPr="00B16435" w:rsidRDefault="00B16435" w:rsidP="00B164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Performance Indicators</w:t>
            </w:r>
            <w:r w:rsidR="001E1DA1">
              <w:rPr>
                <w:b/>
                <w:bCs/>
              </w:rPr>
              <w:t xml:space="preserve"> 20</w:t>
            </w:r>
            <w:r w:rsidR="00AA41AB">
              <w:rPr>
                <w:b/>
                <w:bCs/>
              </w:rPr>
              <w:t>20</w:t>
            </w:r>
            <w:r w:rsidR="001E1DA1">
              <w:rPr>
                <w:b/>
                <w:bCs/>
              </w:rPr>
              <w:t>/202</w:t>
            </w:r>
            <w:r w:rsidR="00AA41AB">
              <w:rPr>
                <w:b/>
                <w:bCs/>
              </w:rPr>
              <w:t>1</w:t>
            </w:r>
          </w:p>
        </w:tc>
      </w:tr>
      <w:tr w:rsidR="001E1DA1" w14:paraId="49A8A9BB" w14:textId="77777777" w:rsidTr="001E1DA1">
        <w:trPr>
          <w:trHeight w:val="77"/>
        </w:trPr>
        <w:tc>
          <w:tcPr>
            <w:tcW w:w="4508" w:type="dxa"/>
            <w:gridSpan w:val="2"/>
            <w:shd w:val="clear" w:color="auto" w:fill="auto"/>
          </w:tcPr>
          <w:p w14:paraId="3AD3D739" w14:textId="146D310B" w:rsidR="001E1DA1" w:rsidRPr="001E1DA1" w:rsidRDefault="001E1DA1" w:rsidP="001E1DA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08" w:type="dxa"/>
            <w:gridSpan w:val="2"/>
            <w:shd w:val="clear" w:color="auto" w:fill="auto"/>
          </w:tcPr>
          <w:p w14:paraId="3E93E9AB" w14:textId="77777777" w:rsidR="001E1DA1" w:rsidRDefault="001E1DA1" w:rsidP="00B16435">
            <w:pPr>
              <w:rPr>
                <w:b/>
                <w:bCs/>
              </w:rPr>
            </w:pPr>
            <w:r>
              <w:rPr>
                <w:b/>
                <w:bCs/>
              </w:rPr>
              <w:t>Achieved? Y / N, details:</w:t>
            </w:r>
          </w:p>
          <w:p w14:paraId="0BC1F022" w14:textId="77777777" w:rsidR="003D7DBE" w:rsidRDefault="003D7DBE" w:rsidP="00B16435">
            <w:pPr>
              <w:rPr>
                <w:b/>
                <w:bCs/>
              </w:rPr>
            </w:pPr>
          </w:p>
          <w:p w14:paraId="1128148A" w14:textId="1AD027CF" w:rsidR="001E1DA1" w:rsidRDefault="001E1DA1" w:rsidP="00B16435">
            <w:pPr>
              <w:rPr>
                <w:b/>
                <w:bCs/>
              </w:rPr>
            </w:pPr>
          </w:p>
        </w:tc>
      </w:tr>
      <w:tr w:rsidR="001E1DA1" w14:paraId="2721207B" w14:textId="77777777" w:rsidTr="001E1DA1">
        <w:trPr>
          <w:trHeight w:val="77"/>
        </w:trPr>
        <w:tc>
          <w:tcPr>
            <w:tcW w:w="4508" w:type="dxa"/>
            <w:gridSpan w:val="2"/>
            <w:shd w:val="clear" w:color="auto" w:fill="auto"/>
          </w:tcPr>
          <w:p w14:paraId="222E3952" w14:textId="77777777" w:rsidR="001E1DA1" w:rsidRPr="001E1DA1" w:rsidRDefault="001E1DA1" w:rsidP="001E1DA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08" w:type="dxa"/>
            <w:gridSpan w:val="2"/>
            <w:shd w:val="clear" w:color="auto" w:fill="auto"/>
          </w:tcPr>
          <w:p w14:paraId="7C53B59E" w14:textId="77777777" w:rsidR="001E1DA1" w:rsidRDefault="001E1DA1" w:rsidP="00B16435">
            <w:pPr>
              <w:rPr>
                <w:b/>
                <w:bCs/>
              </w:rPr>
            </w:pPr>
            <w:r>
              <w:rPr>
                <w:b/>
                <w:bCs/>
              </w:rPr>
              <w:t>Achieved? Y / N, details:</w:t>
            </w:r>
          </w:p>
          <w:p w14:paraId="0E43654E" w14:textId="77777777" w:rsidR="003D7DBE" w:rsidRDefault="003D7DBE" w:rsidP="00B16435">
            <w:pPr>
              <w:rPr>
                <w:b/>
                <w:bCs/>
              </w:rPr>
            </w:pPr>
          </w:p>
          <w:p w14:paraId="6259B928" w14:textId="080D2BBD" w:rsidR="001E1DA1" w:rsidRDefault="001E1DA1" w:rsidP="00B16435">
            <w:pPr>
              <w:rPr>
                <w:b/>
                <w:bCs/>
              </w:rPr>
            </w:pPr>
          </w:p>
        </w:tc>
      </w:tr>
      <w:tr w:rsidR="001E1DA1" w14:paraId="0AF63F2C" w14:textId="77777777" w:rsidTr="001E1DA1">
        <w:trPr>
          <w:trHeight w:val="77"/>
        </w:trPr>
        <w:tc>
          <w:tcPr>
            <w:tcW w:w="4508" w:type="dxa"/>
            <w:gridSpan w:val="2"/>
            <w:shd w:val="clear" w:color="auto" w:fill="auto"/>
          </w:tcPr>
          <w:p w14:paraId="4D92C68F" w14:textId="77777777" w:rsidR="001E1DA1" w:rsidRPr="001E1DA1" w:rsidRDefault="001E1DA1" w:rsidP="001E1DA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08" w:type="dxa"/>
            <w:gridSpan w:val="2"/>
            <w:shd w:val="clear" w:color="auto" w:fill="auto"/>
          </w:tcPr>
          <w:p w14:paraId="42F5896D" w14:textId="77777777" w:rsidR="001E1DA1" w:rsidRDefault="001E1DA1" w:rsidP="00B164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Achieved? Y / N, details: </w:t>
            </w:r>
          </w:p>
          <w:p w14:paraId="5F49B759" w14:textId="77777777" w:rsidR="003D7DBE" w:rsidRDefault="003D7DBE" w:rsidP="00B16435">
            <w:pPr>
              <w:rPr>
                <w:b/>
                <w:bCs/>
              </w:rPr>
            </w:pPr>
          </w:p>
          <w:p w14:paraId="12D831AC" w14:textId="7D550D8B" w:rsidR="001E1DA1" w:rsidRDefault="001E1DA1" w:rsidP="00B16435">
            <w:pPr>
              <w:rPr>
                <w:b/>
                <w:bCs/>
              </w:rPr>
            </w:pPr>
          </w:p>
        </w:tc>
      </w:tr>
      <w:tr w:rsidR="001E1DA1" w14:paraId="5FE660CA" w14:textId="77777777" w:rsidTr="001E1DA1">
        <w:trPr>
          <w:trHeight w:val="77"/>
        </w:trPr>
        <w:tc>
          <w:tcPr>
            <w:tcW w:w="9016" w:type="dxa"/>
            <w:gridSpan w:val="4"/>
            <w:shd w:val="clear" w:color="auto" w:fill="E7E6E6" w:themeFill="background2"/>
          </w:tcPr>
          <w:p w14:paraId="057311E4" w14:textId="79DD9B78" w:rsidR="001E1DA1" w:rsidRDefault="001E1DA1" w:rsidP="001E1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Key Performance Indicators 202</w:t>
            </w:r>
            <w:r w:rsidR="00AA41AB">
              <w:rPr>
                <w:b/>
                <w:bCs/>
              </w:rPr>
              <w:t>1</w:t>
            </w:r>
            <w:r>
              <w:rPr>
                <w:b/>
                <w:bCs/>
              </w:rPr>
              <w:t>/202</w:t>
            </w:r>
            <w:r w:rsidR="00AA41AB">
              <w:rPr>
                <w:b/>
                <w:bCs/>
              </w:rPr>
              <w:t>2</w:t>
            </w:r>
          </w:p>
          <w:p w14:paraId="7B78AF34" w14:textId="4C799BD5" w:rsidR="001E1DA1" w:rsidRPr="001E1DA1" w:rsidRDefault="001E1DA1" w:rsidP="001E1DA1">
            <w:pPr>
              <w:jc w:val="center"/>
            </w:pPr>
            <w:r>
              <w:t>(please ensure these are measurable and not all performance focussed)</w:t>
            </w:r>
          </w:p>
        </w:tc>
      </w:tr>
      <w:tr w:rsidR="001E1DA1" w14:paraId="6414576A" w14:textId="77777777" w:rsidTr="00C47E23">
        <w:trPr>
          <w:trHeight w:val="586"/>
        </w:trPr>
        <w:tc>
          <w:tcPr>
            <w:tcW w:w="9016" w:type="dxa"/>
            <w:gridSpan w:val="4"/>
            <w:shd w:val="clear" w:color="auto" w:fill="auto"/>
          </w:tcPr>
          <w:p w14:paraId="51988ADE" w14:textId="50B79D39" w:rsidR="001E1DA1" w:rsidRDefault="001E1DA1" w:rsidP="001E1DA1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</w:tr>
      <w:tr w:rsidR="001E1DA1" w14:paraId="56DAF2F8" w14:textId="77777777" w:rsidTr="00C47E23">
        <w:trPr>
          <w:trHeight w:val="567"/>
        </w:trPr>
        <w:tc>
          <w:tcPr>
            <w:tcW w:w="9016" w:type="dxa"/>
            <w:gridSpan w:val="4"/>
            <w:shd w:val="clear" w:color="auto" w:fill="auto"/>
          </w:tcPr>
          <w:p w14:paraId="6C3C0D66" w14:textId="0BB2471A" w:rsidR="001E1DA1" w:rsidRDefault="001E1DA1" w:rsidP="001E1DA1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</w:tr>
      <w:tr w:rsidR="001E1DA1" w14:paraId="5510202D" w14:textId="77777777" w:rsidTr="00C47E23">
        <w:trPr>
          <w:trHeight w:val="547"/>
        </w:trPr>
        <w:tc>
          <w:tcPr>
            <w:tcW w:w="9016" w:type="dxa"/>
            <w:gridSpan w:val="4"/>
            <w:shd w:val="clear" w:color="auto" w:fill="auto"/>
          </w:tcPr>
          <w:p w14:paraId="717FF613" w14:textId="2EC4540B" w:rsidR="001E1DA1" w:rsidRDefault="001E1DA1" w:rsidP="001E1DA1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</w:tr>
      <w:tr w:rsidR="00C47E23" w14:paraId="333FE0B7" w14:textId="77777777" w:rsidTr="00C47E23">
        <w:trPr>
          <w:trHeight w:val="77"/>
        </w:trPr>
        <w:tc>
          <w:tcPr>
            <w:tcW w:w="9016" w:type="dxa"/>
            <w:gridSpan w:val="4"/>
            <w:shd w:val="clear" w:color="auto" w:fill="E7E6E6" w:themeFill="background2"/>
          </w:tcPr>
          <w:p w14:paraId="02452F9A" w14:textId="491FDE5D" w:rsidR="00C47E23" w:rsidRDefault="00C47E23" w:rsidP="00C47E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Self-Funding and/or Withdrawal</w:t>
            </w:r>
          </w:p>
        </w:tc>
      </w:tr>
      <w:tr w:rsidR="00C47E23" w14:paraId="3298DAD7" w14:textId="77777777" w:rsidTr="00EA68CE">
        <w:trPr>
          <w:trHeight w:val="77"/>
        </w:trPr>
        <w:tc>
          <w:tcPr>
            <w:tcW w:w="4508" w:type="dxa"/>
            <w:gridSpan w:val="2"/>
            <w:shd w:val="clear" w:color="auto" w:fill="auto"/>
          </w:tcPr>
          <w:p w14:paraId="4DEFEA09" w14:textId="180E9883" w:rsidR="00C47E23" w:rsidRDefault="00C47E23" w:rsidP="00C47E23">
            <w:pPr>
              <w:rPr>
                <w:b/>
                <w:bCs/>
              </w:rPr>
            </w:pPr>
            <w:r>
              <w:rPr>
                <w:b/>
                <w:bCs/>
              </w:rPr>
              <w:t>Would this team self-fund and continue t</w:t>
            </w:r>
            <w:r w:rsidR="00C16BB3">
              <w:rPr>
                <w:b/>
                <w:bCs/>
              </w:rPr>
              <w:t xml:space="preserve">o </w:t>
            </w:r>
            <w:r>
              <w:rPr>
                <w:b/>
                <w:bCs/>
              </w:rPr>
              <w:t>enter BUCS if funding was not awarded</w:t>
            </w:r>
            <w:r w:rsidR="00C16BB3">
              <w:rPr>
                <w:b/>
                <w:bCs/>
              </w:rPr>
              <w:t>?</w:t>
            </w:r>
          </w:p>
        </w:tc>
        <w:tc>
          <w:tcPr>
            <w:tcW w:w="4508" w:type="dxa"/>
            <w:gridSpan w:val="2"/>
            <w:shd w:val="clear" w:color="auto" w:fill="auto"/>
          </w:tcPr>
          <w:p w14:paraId="7F426E92" w14:textId="4CF53CC8" w:rsidR="00C47E23" w:rsidRDefault="00C16BB3" w:rsidP="00C47E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 / N</w:t>
            </w:r>
          </w:p>
        </w:tc>
      </w:tr>
      <w:tr w:rsidR="00C16BB3" w14:paraId="0642D21D" w14:textId="77777777" w:rsidTr="00712916">
        <w:trPr>
          <w:trHeight w:val="77"/>
        </w:trPr>
        <w:tc>
          <w:tcPr>
            <w:tcW w:w="9016" w:type="dxa"/>
            <w:gridSpan w:val="4"/>
            <w:shd w:val="clear" w:color="auto" w:fill="auto"/>
          </w:tcPr>
          <w:p w14:paraId="130201F4" w14:textId="251A0DBB" w:rsidR="00C16BB3" w:rsidRDefault="00C16BB3" w:rsidP="00C16B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Shall funding be </w:t>
            </w:r>
            <w:proofErr w:type="gramStart"/>
            <w:r>
              <w:rPr>
                <w:b/>
                <w:bCs/>
              </w:rPr>
              <w:t>awarded</w:t>
            </w:r>
            <w:proofErr w:type="gramEnd"/>
            <w:r>
              <w:rPr>
                <w:b/>
                <w:bCs/>
              </w:rPr>
              <w:t xml:space="preserve"> and the subsequent team withdraws from the competition, the team will be liable for any loss of costs of which the University of Lincoln Students’ Union incurs as a result of the withdrawal.</w:t>
            </w:r>
          </w:p>
          <w:p w14:paraId="7330A420" w14:textId="77777777" w:rsidR="00C16BB3" w:rsidRDefault="00C16BB3" w:rsidP="00C16BB3">
            <w:pPr>
              <w:rPr>
                <w:b/>
                <w:bCs/>
              </w:rPr>
            </w:pPr>
          </w:p>
          <w:p w14:paraId="25563FE6" w14:textId="77777777" w:rsidR="00C16BB3" w:rsidRDefault="00C16BB3" w:rsidP="00C16BB3">
            <w:pPr>
              <w:rPr>
                <w:b/>
                <w:bCs/>
              </w:rPr>
            </w:pPr>
            <w:r>
              <w:rPr>
                <w:b/>
                <w:bCs/>
              </w:rPr>
              <w:t>Signed:</w:t>
            </w:r>
          </w:p>
          <w:p w14:paraId="4697FFB4" w14:textId="77777777" w:rsidR="00C16BB3" w:rsidRDefault="00C16BB3" w:rsidP="00C16BB3">
            <w:pPr>
              <w:rPr>
                <w:b/>
                <w:bCs/>
              </w:rPr>
            </w:pPr>
            <w:r>
              <w:rPr>
                <w:b/>
                <w:bCs/>
              </w:rPr>
              <w:t>Print:</w:t>
            </w:r>
          </w:p>
          <w:p w14:paraId="752ACE8C" w14:textId="408806D7" w:rsidR="00C16BB3" w:rsidRDefault="00C16BB3" w:rsidP="00C16BB3">
            <w:pPr>
              <w:rPr>
                <w:b/>
                <w:bCs/>
              </w:rPr>
            </w:pPr>
            <w:r>
              <w:rPr>
                <w:b/>
                <w:bCs/>
              </w:rPr>
              <w:t>Committee Position:</w:t>
            </w:r>
          </w:p>
        </w:tc>
      </w:tr>
    </w:tbl>
    <w:p w14:paraId="77890C29" w14:textId="77777777" w:rsidR="00D451A6" w:rsidRDefault="00D451A6"/>
    <w:sectPr w:rsidR="00D45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E6ACA"/>
    <w:multiLevelType w:val="hybridMultilevel"/>
    <w:tmpl w:val="6BDA0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44"/>
    <w:rsid w:val="001E1DA1"/>
    <w:rsid w:val="00286EFC"/>
    <w:rsid w:val="002A0B34"/>
    <w:rsid w:val="002B4844"/>
    <w:rsid w:val="00301EB9"/>
    <w:rsid w:val="003D7DBE"/>
    <w:rsid w:val="00486528"/>
    <w:rsid w:val="004F2177"/>
    <w:rsid w:val="005675EE"/>
    <w:rsid w:val="005955E1"/>
    <w:rsid w:val="00677A30"/>
    <w:rsid w:val="006E1062"/>
    <w:rsid w:val="007124D3"/>
    <w:rsid w:val="00856455"/>
    <w:rsid w:val="00911354"/>
    <w:rsid w:val="00976AD4"/>
    <w:rsid w:val="0099431C"/>
    <w:rsid w:val="00AA41AB"/>
    <w:rsid w:val="00B1352F"/>
    <w:rsid w:val="00B16435"/>
    <w:rsid w:val="00C16BB3"/>
    <w:rsid w:val="00C47E23"/>
    <w:rsid w:val="00D201E2"/>
    <w:rsid w:val="00D451A6"/>
    <w:rsid w:val="00DA4C1B"/>
    <w:rsid w:val="00DD12D9"/>
    <w:rsid w:val="00E022EF"/>
    <w:rsid w:val="00EC68AB"/>
    <w:rsid w:val="00F92F6A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81E0D"/>
  <w15:chartTrackingRefBased/>
  <w15:docId w15:val="{9F0FADDB-4D2E-4507-9E5F-FDD1C90F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DA1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B5148EC2FF4788DFE9D665677E2C" ma:contentTypeVersion="31" ma:contentTypeDescription="Create a new document." ma:contentTypeScope="" ma:versionID="b13dfec4e50dee914ebec551fb0ab898">
  <xsd:schema xmlns:xsd="http://www.w3.org/2001/XMLSchema" xmlns:xs="http://www.w3.org/2001/XMLSchema" xmlns:p="http://schemas.microsoft.com/office/2006/metadata/properties" xmlns:ns2="dcf02d90-dbf3-47c2-a421-0c3b6f89dca4" xmlns:ns3="58cd573e-57d4-498a-a4f8-563a4bb1dd3f" targetNamespace="http://schemas.microsoft.com/office/2006/metadata/properties" ma:root="true" ma:fieldsID="665c4149cad9335541768ca9e7c031ae" ns2:_="" ns3:_="">
    <xsd:import namespace="dcf02d90-dbf3-47c2-a421-0c3b6f89dca4"/>
    <xsd:import namespace="58cd573e-57d4-498a-a4f8-563a4bb1dd3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02d90-dbf3-47c2-a421-0c3b6f89dca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d573e-57d4-498a-a4f8-563a4bb1dd3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dcf02d90-dbf3-47c2-a421-0c3b6f89dca4">
      <UserInfo>
        <DisplayName/>
        <AccountId xsi:nil="true"/>
        <AccountType/>
      </UserInfo>
    </Members>
    <CultureName xmlns="dcf02d90-dbf3-47c2-a421-0c3b6f89dca4" xsi:nil="true"/>
    <Owner xmlns="dcf02d90-dbf3-47c2-a421-0c3b6f89dca4">
      <UserInfo>
        <DisplayName/>
        <AccountId xsi:nil="true"/>
        <AccountType/>
      </UserInfo>
    </Owner>
    <IsNotebookLocked xmlns="dcf02d90-dbf3-47c2-a421-0c3b6f89dca4" xsi:nil="true"/>
    <Templates xmlns="dcf02d90-dbf3-47c2-a421-0c3b6f89dca4" xsi:nil="true"/>
    <NotebookType xmlns="dcf02d90-dbf3-47c2-a421-0c3b6f89dca4" xsi:nil="true"/>
    <LMS_Mappings xmlns="dcf02d90-dbf3-47c2-a421-0c3b6f89dca4" xsi:nil="true"/>
    <Invited_Leaders xmlns="dcf02d90-dbf3-47c2-a421-0c3b6f89dca4" xsi:nil="true"/>
    <Is_Collaboration_Space_Locked xmlns="dcf02d90-dbf3-47c2-a421-0c3b6f89dca4" xsi:nil="true"/>
    <Member_Groups xmlns="dcf02d90-dbf3-47c2-a421-0c3b6f89dca4">
      <UserInfo>
        <DisplayName/>
        <AccountId xsi:nil="true"/>
        <AccountType/>
      </UserInfo>
    </Member_Groups>
    <Has_Leaders_Only_SectionGroup xmlns="dcf02d90-dbf3-47c2-a421-0c3b6f89dca4" xsi:nil="true"/>
    <Distribution_Groups xmlns="dcf02d90-dbf3-47c2-a421-0c3b6f89dca4" xsi:nil="true"/>
    <AppVersion xmlns="dcf02d90-dbf3-47c2-a421-0c3b6f89dca4" xsi:nil="true"/>
    <TeamsChannelId xmlns="dcf02d90-dbf3-47c2-a421-0c3b6f89dca4" xsi:nil="true"/>
    <DefaultSectionNames xmlns="dcf02d90-dbf3-47c2-a421-0c3b6f89dca4" xsi:nil="true"/>
    <Math_Settings xmlns="dcf02d90-dbf3-47c2-a421-0c3b6f89dca4" xsi:nil="true"/>
    <Self_Registration_Enabled xmlns="dcf02d90-dbf3-47c2-a421-0c3b6f89dca4" xsi:nil="true"/>
    <FolderType xmlns="dcf02d90-dbf3-47c2-a421-0c3b6f89dca4" xsi:nil="true"/>
    <Leaders xmlns="dcf02d90-dbf3-47c2-a421-0c3b6f89dca4">
      <UserInfo>
        <DisplayName/>
        <AccountId xsi:nil="true"/>
        <AccountType/>
      </UserInfo>
    </Leaders>
    <Invited_Members xmlns="dcf02d90-dbf3-47c2-a421-0c3b6f89dca4" xsi:nil="true"/>
  </documentManagement>
</p:properties>
</file>

<file path=customXml/itemProps1.xml><?xml version="1.0" encoding="utf-8"?>
<ds:datastoreItem xmlns:ds="http://schemas.openxmlformats.org/officeDocument/2006/customXml" ds:itemID="{380ED511-CF00-4302-8AF6-52C2BEE12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f02d90-dbf3-47c2-a421-0c3b6f89dca4"/>
    <ds:schemaRef ds:uri="58cd573e-57d4-498a-a4f8-563a4bb1d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5F358C-E705-4057-A520-615E2FEB4B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741B6-6002-41C5-9274-530257BAB011}">
  <ds:schemaRefs>
    <ds:schemaRef ds:uri="http://schemas.microsoft.com/office/2006/metadata/properties"/>
    <ds:schemaRef ds:uri="http://schemas.microsoft.com/office/infopath/2007/PartnerControls"/>
    <ds:schemaRef ds:uri="dcf02d90-dbf3-47c2-a421-0c3b6f89dc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Brown</dc:creator>
  <cp:keywords/>
  <dc:description/>
  <cp:lastModifiedBy>Chris Braithwaite</cp:lastModifiedBy>
  <cp:revision>2</cp:revision>
  <dcterms:created xsi:type="dcterms:W3CDTF">2020-09-07T12:18:00Z</dcterms:created>
  <dcterms:modified xsi:type="dcterms:W3CDTF">2020-09-07T12:18:00Z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0x0101002F15B5148EC2FF4788DFE9D665677E2C</vt:lpwstr>
  </property>
</Properties>
</file>